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2BDA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1F75444E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164D9DBA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71494C19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2E80A4AB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02177781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7992B6FD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19681775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6953EDF2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</w:p>
    <w:p w14:paraId="707C4BDD" w14:textId="53DC42D1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  <w:r>
        <w:rPr>
          <w:color w:val="111111"/>
        </w:rPr>
        <w:t>New York City college of Technology</w:t>
      </w:r>
    </w:p>
    <w:p w14:paraId="70C13433" w14:textId="478FF899" w:rsid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  <w:r>
        <w:rPr>
          <w:color w:val="111111"/>
        </w:rPr>
        <w:t>Professional Development</w:t>
      </w:r>
    </w:p>
    <w:p w14:paraId="7940D90D" w14:textId="0BAA2271" w:rsidR="008C7CD3" w:rsidRPr="008C7CD3" w:rsidRDefault="008C7CD3" w:rsidP="008C7CD3">
      <w:pPr>
        <w:pStyle w:val="NormalWeb"/>
        <w:spacing w:before="0" w:beforeAutospacing="0" w:after="240" w:afterAutospacing="0"/>
        <w:jc w:val="center"/>
        <w:rPr>
          <w:color w:val="111111"/>
        </w:rPr>
      </w:pPr>
      <w:proofErr w:type="spellStart"/>
      <w:r>
        <w:rPr>
          <w:color w:val="111111"/>
        </w:rPr>
        <w:t>Shayina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Dubuisson</w:t>
      </w:r>
      <w:proofErr w:type="spellEnd"/>
    </w:p>
    <w:p w14:paraId="5CEB7A80" w14:textId="77777777" w:rsidR="008C7CD3" w:rsidRDefault="008C7CD3" w:rsidP="008C7CD3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11111"/>
        </w:rPr>
      </w:pPr>
    </w:p>
    <w:p w14:paraId="0A4C1401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06DAACC2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559EE469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5A7C4F8A" w14:textId="061EE43B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6A26570A" w14:textId="2563D7C3" w:rsidR="008C7CD3" w:rsidRPr="008C7CD3" w:rsidRDefault="008C7CD3" w:rsidP="008C7CD3">
      <w:pPr>
        <w:pStyle w:val="NormalWeb"/>
        <w:spacing w:before="0" w:beforeAutospacing="0" w:after="240" w:afterAutospacing="0"/>
        <w:rPr>
          <w:color w:val="111111"/>
        </w:rPr>
      </w:pPr>
    </w:p>
    <w:p w14:paraId="36709070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1FDC222C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35AC2C1C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09AECF6D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5CBDC551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108288DC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0F8F7B01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3DA56E1" w14:textId="3E8509DE" w:rsidR="008C7CD3" w:rsidRDefault="00732C18" w:rsidP="00182122">
      <w:pPr>
        <w:pStyle w:val="NormalWeb"/>
        <w:spacing w:before="0" w:beforeAutospacing="0" w:after="240" w:afterAutospacing="0" w:line="276" w:lineRule="auto"/>
        <w:rPr>
          <w:color w:val="111111"/>
        </w:rPr>
      </w:pPr>
      <w:r>
        <w:rPr>
          <w:color w:val="111111"/>
        </w:rPr>
        <w:lastRenderedPageBreak/>
        <w:tab/>
      </w:r>
      <w:r w:rsidR="00C33861">
        <w:rPr>
          <w:color w:val="111111"/>
        </w:rPr>
        <w:t>In this paper</w:t>
      </w:r>
      <w:r w:rsidR="00464056">
        <w:rPr>
          <w:color w:val="111111"/>
        </w:rPr>
        <w:t xml:space="preserve"> one</w:t>
      </w:r>
      <w:r w:rsidR="00C33861">
        <w:rPr>
          <w:color w:val="111111"/>
        </w:rPr>
        <w:t xml:space="preserve"> will discuss the </w:t>
      </w:r>
      <w:r w:rsidR="003A04B5">
        <w:rPr>
          <w:color w:val="111111"/>
        </w:rPr>
        <w:t>professional development skills</w:t>
      </w:r>
      <w:r w:rsidR="00A55998">
        <w:rPr>
          <w:color w:val="111111"/>
        </w:rPr>
        <w:t xml:space="preserve"> </w:t>
      </w:r>
      <w:r w:rsidR="00C613BC">
        <w:rPr>
          <w:color w:val="111111"/>
        </w:rPr>
        <w:t>that</w:t>
      </w:r>
      <w:r w:rsidR="00464056">
        <w:rPr>
          <w:color w:val="111111"/>
        </w:rPr>
        <w:t xml:space="preserve"> I</w:t>
      </w:r>
      <w:r w:rsidR="00C613BC">
        <w:rPr>
          <w:color w:val="111111"/>
        </w:rPr>
        <w:t xml:space="preserve"> have </w:t>
      </w:r>
      <w:r w:rsidR="00AA0079">
        <w:rPr>
          <w:color w:val="111111"/>
        </w:rPr>
        <w:t xml:space="preserve">done </w:t>
      </w:r>
      <w:r w:rsidR="00993B49">
        <w:rPr>
          <w:color w:val="111111"/>
        </w:rPr>
        <w:t xml:space="preserve">during </w:t>
      </w:r>
      <w:r w:rsidR="00514499">
        <w:rPr>
          <w:color w:val="111111"/>
        </w:rPr>
        <w:t>my</w:t>
      </w:r>
      <w:r w:rsidR="00544FC4">
        <w:rPr>
          <w:color w:val="111111"/>
        </w:rPr>
        <w:t xml:space="preserve"> college years</w:t>
      </w:r>
      <w:r w:rsidR="009A4276">
        <w:rPr>
          <w:color w:val="111111"/>
        </w:rPr>
        <w:t xml:space="preserve"> at N</w:t>
      </w:r>
      <w:r w:rsidR="009666A5">
        <w:rPr>
          <w:color w:val="111111"/>
        </w:rPr>
        <w:t>ew York City college of Technology</w:t>
      </w:r>
      <w:r w:rsidR="00581F4D">
        <w:rPr>
          <w:color w:val="111111"/>
        </w:rPr>
        <w:t>.</w:t>
      </w:r>
      <w:r w:rsidR="00EF4F65">
        <w:rPr>
          <w:color w:val="111111"/>
        </w:rPr>
        <w:t xml:space="preserve"> Professional development</w:t>
      </w:r>
      <w:r w:rsidR="00BB2DD3">
        <w:rPr>
          <w:color w:val="111111"/>
        </w:rPr>
        <w:t xml:space="preserve"> is when an individu</w:t>
      </w:r>
      <w:r w:rsidR="00FD548F">
        <w:rPr>
          <w:color w:val="111111"/>
        </w:rPr>
        <w:t>al</w:t>
      </w:r>
      <w:r w:rsidR="004A7D88">
        <w:rPr>
          <w:color w:val="111111"/>
        </w:rPr>
        <w:t xml:space="preserve"> </w:t>
      </w:r>
      <w:r w:rsidR="009364C9">
        <w:rPr>
          <w:color w:val="111111"/>
        </w:rPr>
        <w:t>engages</w:t>
      </w:r>
      <w:r w:rsidR="004A7D88">
        <w:rPr>
          <w:color w:val="111111"/>
        </w:rPr>
        <w:t xml:space="preserve"> in</w:t>
      </w:r>
      <w:r w:rsidR="00707F1E">
        <w:rPr>
          <w:color w:val="111111"/>
        </w:rPr>
        <w:t xml:space="preserve"> training</w:t>
      </w:r>
      <w:r w:rsidR="004A7D88">
        <w:rPr>
          <w:color w:val="111111"/>
        </w:rPr>
        <w:t>s</w:t>
      </w:r>
      <w:r w:rsidR="00707F1E">
        <w:rPr>
          <w:color w:val="111111"/>
        </w:rPr>
        <w:t xml:space="preserve"> and </w:t>
      </w:r>
      <w:r w:rsidR="00D350FA">
        <w:rPr>
          <w:color w:val="111111"/>
        </w:rPr>
        <w:t>academ</w:t>
      </w:r>
      <w:r w:rsidR="00180B1F">
        <w:rPr>
          <w:color w:val="111111"/>
        </w:rPr>
        <w:t>ic</w:t>
      </w:r>
      <w:r w:rsidR="004A7D88">
        <w:rPr>
          <w:color w:val="111111"/>
        </w:rPr>
        <w:t>s</w:t>
      </w:r>
      <w:r w:rsidR="0016489B">
        <w:rPr>
          <w:color w:val="111111"/>
        </w:rPr>
        <w:t xml:space="preserve"> to obtain more </w:t>
      </w:r>
      <w:r w:rsidR="005E499F">
        <w:rPr>
          <w:color w:val="111111"/>
        </w:rPr>
        <w:t>skills to</w:t>
      </w:r>
      <w:r w:rsidR="004A7D88">
        <w:rPr>
          <w:color w:val="111111"/>
        </w:rPr>
        <w:t xml:space="preserve"> improve in their</w:t>
      </w:r>
      <w:r w:rsidR="00180B1F">
        <w:rPr>
          <w:color w:val="111111"/>
        </w:rPr>
        <w:t xml:space="preserve"> </w:t>
      </w:r>
      <w:r w:rsidR="0016489B">
        <w:rPr>
          <w:color w:val="111111"/>
        </w:rPr>
        <w:t>careers (</w:t>
      </w:r>
      <w:r w:rsidR="000F792E">
        <w:rPr>
          <w:color w:val="111111"/>
        </w:rPr>
        <w:t xml:space="preserve">What Is </w:t>
      </w:r>
      <w:r w:rsidR="005E499F">
        <w:rPr>
          <w:color w:val="111111"/>
        </w:rPr>
        <w:t xml:space="preserve">Professional Development, 2020). </w:t>
      </w:r>
      <w:r w:rsidR="00726444">
        <w:rPr>
          <w:color w:val="111111"/>
        </w:rPr>
        <w:t xml:space="preserve">Although I have never participated in any </w:t>
      </w:r>
      <w:r w:rsidR="0040471C">
        <w:rPr>
          <w:color w:val="111111"/>
        </w:rPr>
        <w:t xml:space="preserve">professional development training </w:t>
      </w:r>
      <w:r w:rsidR="00AB4405">
        <w:rPr>
          <w:color w:val="111111"/>
        </w:rPr>
        <w:t>in college, the classes that I have taken</w:t>
      </w:r>
      <w:r w:rsidR="00D06371">
        <w:rPr>
          <w:color w:val="111111"/>
        </w:rPr>
        <w:t xml:space="preserve"> </w:t>
      </w:r>
      <w:r w:rsidR="00AB4405">
        <w:rPr>
          <w:color w:val="111111"/>
        </w:rPr>
        <w:t>have helped me to develop professionalism skills a</w:t>
      </w:r>
      <w:r w:rsidR="00904ED8">
        <w:rPr>
          <w:color w:val="111111"/>
        </w:rPr>
        <w:t>long with ethic</w:t>
      </w:r>
      <w:r w:rsidR="00735218">
        <w:rPr>
          <w:color w:val="111111"/>
        </w:rPr>
        <w:t xml:space="preserve">al skills </w:t>
      </w:r>
      <w:r w:rsidR="00846916">
        <w:rPr>
          <w:color w:val="111111"/>
        </w:rPr>
        <w:t xml:space="preserve">to </w:t>
      </w:r>
      <w:r w:rsidR="009052D2">
        <w:rPr>
          <w:color w:val="111111"/>
        </w:rPr>
        <w:t>prepare</w:t>
      </w:r>
      <w:r w:rsidR="00B93F91">
        <w:rPr>
          <w:color w:val="111111"/>
        </w:rPr>
        <w:t xml:space="preserve"> me</w:t>
      </w:r>
      <w:r w:rsidR="009052D2">
        <w:rPr>
          <w:color w:val="111111"/>
        </w:rPr>
        <w:t xml:space="preserve"> </w:t>
      </w:r>
      <w:r w:rsidR="00F140FC">
        <w:rPr>
          <w:color w:val="111111"/>
        </w:rPr>
        <w:t>for my</w:t>
      </w:r>
      <w:r w:rsidR="00846916">
        <w:rPr>
          <w:color w:val="111111"/>
        </w:rPr>
        <w:t xml:space="preserve"> future </w:t>
      </w:r>
      <w:r w:rsidR="00D67F1C">
        <w:rPr>
          <w:color w:val="111111"/>
        </w:rPr>
        <w:t xml:space="preserve">career. For example, </w:t>
      </w:r>
      <w:r w:rsidR="00F55F78">
        <w:rPr>
          <w:color w:val="111111"/>
        </w:rPr>
        <w:t xml:space="preserve">I have taken a class called entrepreneurship where </w:t>
      </w:r>
      <w:r w:rsidR="00F140FC">
        <w:rPr>
          <w:color w:val="111111"/>
        </w:rPr>
        <w:t xml:space="preserve">it thought </w:t>
      </w:r>
      <w:r w:rsidR="000805FA">
        <w:rPr>
          <w:color w:val="111111"/>
        </w:rPr>
        <w:t>me the</w:t>
      </w:r>
      <w:r w:rsidR="00F140FC">
        <w:rPr>
          <w:color w:val="111111"/>
        </w:rPr>
        <w:t xml:space="preserve"> essentials about </w:t>
      </w:r>
      <w:r w:rsidR="00150AF7">
        <w:rPr>
          <w:color w:val="111111"/>
        </w:rPr>
        <w:t>running a brick-and-motor business</w:t>
      </w:r>
      <w:r w:rsidR="000D13BE">
        <w:rPr>
          <w:color w:val="111111"/>
        </w:rPr>
        <w:t xml:space="preserve">. </w:t>
      </w:r>
      <w:r w:rsidR="004350D7">
        <w:rPr>
          <w:color w:val="111111"/>
        </w:rPr>
        <w:t>That class t</w:t>
      </w:r>
      <w:r w:rsidR="00B93F91">
        <w:rPr>
          <w:color w:val="111111"/>
        </w:rPr>
        <w:t>augh</w:t>
      </w:r>
      <w:r w:rsidR="004350D7">
        <w:rPr>
          <w:color w:val="111111"/>
        </w:rPr>
        <w:t>t me how to</w:t>
      </w:r>
      <w:r w:rsidR="005B325B">
        <w:rPr>
          <w:color w:val="111111"/>
        </w:rPr>
        <w:t xml:space="preserve"> create my own</w:t>
      </w:r>
      <w:r w:rsidR="004350D7">
        <w:rPr>
          <w:color w:val="111111"/>
        </w:rPr>
        <w:t xml:space="preserve"> business plan</w:t>
      </w:r>
      <w:r w:rsidR="000805FA">
        <w:rPr>
          <w:color w:val="111111"/>
        </w:rPr>
        <w:t xml:space="preserve">, which is </w:t>
      </w:r>
      <w:r w:rsidR="005E6676">
        <w:rPr>
          <w:color w:val="111111"/>
        </w:rPr>
        <w:t>an outline o</w:t>
      </w:r>
      <w:r w:rsidR="00B93F91">
        <w:rPr>
          <w:color w:val="111111"/>
        </w:rPr>
        <w:t>f</w:t>
      </w:r>
      <w:r w:rsidR="005E6676">
        <w:rPr>
          <w:color w:val="111111"/>
        </w:rPr>
        <w:t xml:space="preserve"> how you want your business to run. </w:t>
      </w:r>
      <w:r w:rsidR="00076E2F">
        <w:rPr>
          <w:color w:val="111111"/>
        </w:rPr>
        <w:t>That class have</w:t>
      </w:r>
      <w:r w:rsidR="008C3E6B">
        <w:rPr>
          <w:color w:val="111111"/>
        </w:rPr>
        <w:t xml:space="preserve"> </w:t>
      </w:r>
      <w:r w:rsidR="00076E2F">
        <w:rPr>
          <w:color w:val="111111"/>
        </w:rPr>
        <w:t xml:space="preserve">also </w:t>
      </w:r>
      <w:r w:rsidR="00F17B31">
        <w:rPr>
          <w:color w:val="111111"/>
        </w:rPr>
        <w:t xml:space="preserve">taught </w:t>
      </w:r>
      <w:r w:rsidR="008C3E6B">
        <w:rPr>
          <w:color w:val="111111"/>
        </w:rPr>
        <w:t>me how to</w:t>
      </w:r>
      <w:r w:rsidR="00F17B31">
        <w:rPr>
          <w:color w:val="111111"/>
        </w:rPr>
        <w:t>:</w:t>
      </w:r>
      <w:r w:rsidR="008C3E6B">
        <w:rPr>
          <w:color w:val="111111"/>
        </w:rPr>
        <w:t xml:space="preserve"> write a professional </w:t>
      </w:r>
      <w:r w:rsidR="000F3009">
        <w:rPr>
          <w:color w:val="111111"/>
        </w:rPr>
        <w:t xml:space="preserve">letter </w:t>
      </w:r>
      <w:r w:rsidR="008C3E6B">
        <w:rPr>
          <w:color w:val="111111"/>
        </w:rPr>
        <w:t>to the bank to request capital,</w:t>
      </w:r>
      <w:r w:rsidR="006F3DF3">
        <w:rPr>
          <w:color w:val="111111"/>
        </w:rPr>
        <w:t xml:space="preserve"> create a mission statement, </w:t>
      </w:r>
      <w:r w:rsidR="000F3009">
        <w:rPr>
          <w:color w:val="111111"/>
        </w:rPr>
        <w:t xml:space="preserve">to </w:t>
      </w:r>
      <w:r w:rsidR="006D5F1D">
        <w:rPr>
          <w:color w:val="111111"/>
        </w:rPr>
        <w:t>research</w:t>
      </w:r>
      <w:r w:rsidR="000F3009">
        <w:rPr>
          <w:color w:val="111111"/>
        </w:rPr>
        <w:t xml:space="preserve"> your </w:t>
      </w:r>
      <w:r w:rsidR="006D5F1D">
        <w:rPr>
          <w:color w:val="111111"/>
        </w:rPr>
        <w:t xml:space="preserve">product </w:t>
      </w:r>
      <w:r w:rsidR="000F3009">
        <w:rPr>
          <w:color w:val="111111"/>
        </w:rPr>
        <w:t>to see if there is a need for it in the markets, and also how to do internal and external marketing.</w:t>
      </w:r>
      <w:r w:rsidR="00F8700E">
        <w:rPr>
          <w:color w:val="111111"/>
        </w:rPr>
        <w:t xml:space="preserve"> This class have helped me to obtain business </w:t>
      </w:r>
      <w:r w:rsidR="003F47E2">
        <w:rPr>
          <w:color w:val="111111"/>
        </w:rPr>
        <w:t>and entrepreneurial skills</w:t>
      </w:r>
      <w:r w:rsidR="00603574">
        <w:rPr>
          <w:color w:val="111111"/>
        </w:rPr>
        <w:t xml:space="preserve"> that can help in with my </w:t>
      </w:r>
      <w:r w:rsidR="00716DE5">
        <w:rPr>
          <w:color w:val="111111"/>
        </w:rPr>
        <w:t xml:space="preserve">future career </w:t>
      </w:r>
      <w:r w:rsidR="001820B9">
        <w:rPr>
          <w:color w:val="111111"/>
        </w:rPr>
        <w:t>goal</w:t>
      </w:r>
      <w:r w:rsidR="00801E23">
        <w:rPr>
          <w:color w:val="111111"/>
        </w:rPr>
        <w:t>s</w:t>
      </w:r>
      <w:r w:rsidR="001820B9">
        <w:rPr>
          <w:color w:val="111111"/>
        </w:rPr>
        <w:t xml:space="preserve"> in running my own business and </w:t>
      </w:r>
      <w:r w:rsidR="00026734">
        <w:rPr>
          <w:color w:val="111111"/>
        </w:rPr>
        <w:t>in the workplace</w:t>
      </w:r>
      <w:r w:rsidR="00360DF8">
        <w:rPr>
          <w:color w:val="111111"/>
        </w:rPr>
        <w:t>.</w:t>
      </w:r>
      <w:r w:rsidR="00B103EE">
        <w:rPr>
          <w:color w:val="111111"/>
        </w:rPr>
        <w:t xml:space="preserve"> </w:t>
      </w:r>
      <w:r w:rsidR="00970EDA">
        <w:rPr>
          <w:color w:val="111111"/>
        </w:rPr>
        <w:t xml:space="preserve">Having a business mindset </w:t>
      </w:r>
      <w:r w:rsidR="00D25FDD">
        <w:rPr>
          <w:color w:val="111111"/>
        </w:rPr>
        <w:t xml:space="preserve">is important to me because </w:t>
      </w:r>
      <w:r w:rsidR="00466E7A">
        <w:rPr>
          <w:color w:val="111111"/>
        </w:rPr>
        <w:t xml:space="preserve">it </w:t>
      </w:r>
      <w:r w:rsidR="00B76616">
        <w:rPr>
          <w:color w:val="111111"/>
        </w:rPr>
        <w:t xml:space="preserve">entails that I have the credentials </w:t>
      </w:r>
      <w:r w:rsidR="00A54A63">
        <w:rPr>
          <w:color w:val="111111"/>
        </w:rPr>
        <w:t xml:space="preserve">to </w:t>
      </w:r>
      <w:r w:rsidR="00D713E6">
        <w:rPr>
          <w:color w:val="111111"/>
        </w:rPr>
        <w:t xml:space="preserve">run my own business and </w:t>
      </w:r>
      <w:r w:rsidR="00A01213">
        <w:rPr>
          <w:color w:val="111111"/>
        </w:rPr>
        <w:t xml:space="preserve">also the knowledge of marketing </w:t>
      </w:r>
      <w:r w:rsidR="00474735">
        <w:rPr>
          <w:color w:val="111111"/>
        </w:rPr>
        <w:t>and advertising</w:t>
      </w:r>
      <w:r w:rsidR="00C56E29">
        <w:rPr>
          <w:color w:val="111111"/>
        </w:rPr>
        <w:t>.</w:t>
      </w:r>
    </w:p>
    <w:p w14:paraId="4D0CE814" w14:textId="5DE522F3" w:rsidR="00524BC9" w:rsidRDefault="00C56E29" w:rsidP="00182122">
      <w:pPr>
        <w:pStyle w:val="NormalWeb"/>
        <w:spacing w:before="0" w:beforeAutospacing="0" w:after="240" w:afterAutospacing="0" w:line="276" w:lineRule="auto"/>
        <w:rPr>
          <w:color w:val="111111"/>
        </w:rPr>
      </w:pPr>
      <w:r>
        <w:rPr>
          <w:color w:val="111111"/>
        </w:rPr>
        <w:tab/>
      </w:r>
      <w:r w:rsidR="000F6642">
        <w:rPr>
          <w:color w:val="111111"/>
        </w:rPr>
        <w:t>Another career goal that I have</w:t>
      </w:r>
      <w:r w:rsidR="002C3152">
        <w:rPr>
          <w:color w:val="111111"/>
        </w:rPr>
        <w:t>,</w:t>
      </w:r>
      <w:r w:rsidR="00A96322">
        <w:rPr>
          <w:color w:val="111111"/>
        </w:rPr>
        <w:t xml:space="preserve"> is to becoming Public Relations manager</w:t>
      </w:r>
      <w:r w:rsidR="007F754C">
        <w:rPr>
          <w:color w:val="111111"/>
        </w:rPr>
        <w:t xml:space="preserve"> for </w:t>
      </w:r>
      <w:r w:rsidR="002C3152">
        <w:rPr>
          <w:color w:val="111111"/>
        </w:rPr>
        <w:t xml:space="preserve">a </w:t>
      </w:r>
      <w:r w:rsidR="007F754C">
        <w:rPr>
          <w:color w:val="111111"/>
        </w:rPr>
        <w:t>beauty</w:t>
      </w:r>
      <w:r w:rsidR="00D83236">
        <w:rPr>
          <w:color w:val="111111"/>
        </w:rPr>
        <w:t xml:space="preserve"> or fashion</w:t>
      </w:r>
      <w:r w:rsidR="007F754C">
        <w:rPr>
          <w:color w:val="111111"/>
        </w:rPr>
        <w:t xml:space="preserve"> company</w:t>
      </w:r>
      <w:r w:rsidR="00D83236">
        <w:rPr>
          <w:color w:val="111111"/>
        </w:rPr>
        <w:t xml:space="preserve">. </w:t>
      </w:r>
      <w:r w:rsidR="00182122">
        <w:rPr>
          <w:color w:val="111111"/>
        </w:rPr>
        <w:t xml:space="preserve">Public Relations </w:t>
      </w:r>
      <w:r w:rsidR="00AC1B0C">
        <w:rPr>
          <w:color w:val="111111"/>
        </w:rPr>
        <w:t xml:space="preserve">professionals are individuals who helps </w:t>
      </w:r>
      <w:r w:rsidR="00AD71CC">
        <w:rPr>
          <w:color w:val="111111"/>
        </w:rPr>
        <w:t xml:space="preserve">promote </w:t>
      </w:r>
      <w:r w:rsidR="002A0027">
        <w:rPr>
          <w:color w:val="111111"/>
        </w:rPr>
        <w:t xml:space="preserve">and </w:t>
      </w:r>
      <w:r w:rsidR="00C408F9">
        <w:rPr>
          <w:color w:val="111111"/>
        </w:rPr>
        <w:t>gain</w:t>
      </w:r>
      <w:r w:rsidR="003F2204">
        <w:rPr>
          <w:color w:val="111111"/>
        </w:rPr>
        <w:t xml:space="preserve"> audience engagement for a</w:t>
      </w:r>
      <w:r w:rsidR="00AC1B0C">
        <w:rPr>
          <w:color w:val="111111"/>
        </w:rPr>
        <w:t xml:space="preserve"> brand or a client</w:t>
      </w:r>
      <w:r w:rsidR="00657EA5">
        <w:rPr>
          <w:color w:val="111111"/>
        </w:rPr>
        <w:t xml:space="preserve"> (Conklin, 2019).</w:t>
      </w:r>
      <w:r w:rsidR="001B4544">
        <w:rPr>
          <w:color w:val="111111"/>
        </w:rPr>
        <w:t xml:space="preserve"> </w:t>
      </w:r>
      <w:r w:rsidR="00D83236">
        <w:rPr>
          <w:color w:val="111111"/>
        </w:rPr>
        <w:t xml:space="preserve">The reason </w:t>
      </w:r>
      <w:r w:rsidR="002C3152">
        <w:rPr>
          <w:color w:val="111111"/>
        </w:rPr>
        <w:t xml:space="preserve">why I want to be </w:t>
      </w:r>
      <w:r w:rsidR="002037FA">
        <w:rPr>
          <w:color w:val="111111"/>
        </w:rPr>
        <w:t>involved</w:t>
      </w:r>
      <w:r w:rsidR="002C3152">
        <w:rPr>
          <w:color w:val="111111"/>
        </w:rPr>
        <w:t xml:space="preserve"> in this </w:t>
      </w:r>
      <w:r w:rsidR="007B5A4E">
        <w:rPr>
          <w:color w:val="111111"/>
        </w:rPr>
        <w:t>field is because</w:t>
      </w:r>
      <w:r w:rsidR="009B7944">
        <w:rPr>
          <w:color w:val="111111"/>
        </w:rPr>
        <w:t xml:space="preserve"> I am good </w:t>
      </w:r>
      <w:r w:rsidR="006F352E">
        <w:rPr>
          <w:color w:val="111111"/>
        </w:rPr>
        <w:t>at representing a</w:t>
      </w:r>
      <w:r w:rsidR="003313A6">
        <w:rPr>
          <w:color w:val="111111"/>
        </w:rPr>
        <w:t xml:space="preserve"> brand and I </w:t>
      </w:r>
      <w:r w:rsidR="00461A94">
        <w:rPr>
          <w:color w:val="111111"/>
        </w:rPr>
        <w:t xml:space="preserve">also know what a brand needs in order to look appealing </w:t>
      </w:r>
      <w:r w:rsidR="002E5625">
        <w:rPr>
          <w:color w:val="111111"/>
        </w:rPr>
        <w:t xml:space="preserve">to </w:t>
      </w:r>
      <w:r w:rsidR="005E620E">
        <w:rPr>
          <w:color w:val="111111"/>
        </w:rPr>
        <w:t xml:space="preserve">the public eye. I have taken </w:t>
      </w:r>
      <w:r w:rsidR="00E72E42">
        <w:rPr>
          <w:color w:val="111111"/>
        </w:rPr>
        <w:t>class</w:t>
      </w:r>
      <w:r w:rsidR="00DC13F5">
        <w:rPr>
          <w:color w:val="111111"/>
        </w:rPr>
        <w:t xml:space="preserve">es such as business management and </w:t>
      </w:r>
      <w:r w:rsidR="007A4A09">
        <w:rPr>
          <w:color w:val="111111"/>
        </w:rPr>
        <w:t>visual merchandising, which are classes that</w:t>
      </w:r>
      <w:r w:rsidR="001755F0">
        <w:rPr>
          <w:color w:val="111111"/>
        </w:rPr>
        <w:t xml:space="preserve"> can be</w:t>
      </w:r>
      <w:r w:rsidR="009016BB">
        <w:rPr>
          <w:color w:val="111111"/>
        </w:rPr>
        <w:t xml:space="preserve"> </w:t>
      </w:r>
      <w:r w:rsidR="007A4A09">
        <w:rPr>
          <w:color w:val="111111"/>
        </w:rPr>
        <w:t xml:space="preserve">consider as professional development </w:t>
      </w:r>
      <w:r w:rsidR="00A73DBA">
        <w:rPr>
          <w:color w:val="111111"/>
        </w:rPr>
        <w:t xml:space="preserve">courses </w:t>
      </w:r>
      <w:r w:rsidR="007A4A09">
        <w:rPr>
          <w:color w:val="111111"/>
        </w:rPr>
        <w:t>because my professors assigned me projects that</w:t>
      </w:r>
      <w:r w:rsidR="003372E7">
        <w:rPr>
          <w:color w:val="111111"/>
        </w:rPr>
        <w:t xml:space="preserve"> could</w:t>
      </w:r>
      <w:r w:rsidR="00AA6A5B">
        <w:rPr>
          <w:color w:val="111111"/>
        </w:rPr>
        <w:t xml:space="preserve"> help</w:t>
      </w:r>
      <w:r w:rsidR="003372E7">
        <w:rPr>
          <w:color w:val="111111"/>
        </w:rPr>
        <w:t xml:space="preserve"> me in the field of public relations.</w:t>
      </w:r>
      <w:r w:rsidR="005D577B">
        <w:rPr>
          <w:color w:val="111111"/>
        </w:rPr>
        <w:t xml:space="preserve"> </w:t>
      </w:r>
      <w:r w:rsidR="004335B1">
        <w:rPr>
          <w:color w:val="111111"/>
        </w:rPr>
        <w:t xml:space="preserve">In my business management </w:t>
      </w:r>
      <w:r w:rsidR="00882B6C">
        <w:rPr>
          <w:color w:val="111111"/>
        </w:rPr>
        <w:t>class,</w:t>
      </w:r>
      <w:r w:rsidR="00EA7A49">
        <w:rPr>
          <w:color w:val="111111"/>
        </w:rPr>
        <w:t xml:space="preserve"> I was t</w:t>
      </w:r>
      <w:r w:rsidR="004D69A2">
        <w:rPr>
          <w:color w:val="111111"/>
        </w:rPr>
        <w:t>aught</w:t>
      </w:r>
      <w:r w:rsidR="00216690">
        <w:rPr>
          <w:color w:val="111111"/>
        </w:rPr>
        <w:t xml:space="preserve"> what was ethical and non-ethical for </w:t>
      </w:r>
      <w:r w:rsidR="00537B2D">
        <w:rPr>
          <w:color w:val="111111"/>
        </w:rPr>
        <w:t xml:space="preserve">a brand and I also learned </w:t>
      </w:r>
      <w:r w:rsidR="00204E66">
        <w:rPr>
          <w:color w:val="111111"/>
        </w:rPr>
        <w:t>branding and marketing techniques</w:t>
      </w:r>
      <w:r w:rsidR="00574969">
        <w:rPr>
          <w:color w:val="111111"/>
        </w:rPr>
        <w:t xml:space="preserve"> </w:t>
      </w:r>
      <w:r w:rsidR="000126E7">
        <w:rPr>
          <w:color w:val="111111"/>
        </w:rPr>
        <w:t xml:space="preserve">that can help </w:t>
      </w:r>
      <w:r w:rsidR="00B37258">
        <w:rPr>
          <w:color w:val="111111"/>
        </w:rPr>
        <w:t>a brand’s image</w:t>
      </w:r>
      <w:r w:rsidR="004D69A2">
        <w:rPr>
          <w:color w:val="111111"/>
        </w:rPr>
        <w:t>, such as</w:t>
      </w:r>
      <w:r w:rsidR="00B37258">
        <w:rPr>
          <w:color w:val="111111"/>
        </w:rPr>
        <w:t xml:space="preserve"> </w:t>
      </w:r>
      <w:r w:rsidR="00B607ED">
        <w:rPr>
          <w:color w:val="111111"/>
        </w:rPr>
        <w:t xml:space="preserve">doing internal and external marketing along with </w:t>
      </w:r>
      <w:r w:rsidR="00882B6C">
        <w:rPr>
          <w:color w:val="111111"/>
        </w:rPr>
        <w:t xml:space="preserve">communicating with your audience. In visual merchandising </w:t>
      </w:r>
      <w:r w:rsidR="00C35C4D">
        <w:rPr>
          <w:color w:val="111111"/>
        </w:rPr>
        <w:t xml:space="preserve">my professor assigned a class project for </w:t>
      </w:r>
      <w:r w:rsidR="0005063E">
        <w:rPr>
          <w:color w:val="111111"/>
        </w:rPr>
        <w:t xml:space="preserve">us to do </w:t>
      </w:r>
      <w:r w:rsidR="00750D91">
        <w:rPr>
          <w:color w:val="111111"/>
        </w:rPr>
        <w:t xml:space="preserve">which was </w:t>
      </w:r>
      <w:r w:rsidR="0005063E">
        <w:rPr>
          <w:color w:val="111111"/>
        </w:rPr>
        <w:t>a press release</w:t>
      </w:r>
      <w:r w:rsidR="005B54B5">
        <w:rPr>
          <w:color w:val="111111"/>
        </w:rPr>
        <w:t>. A</w:t>
      </w:r>
      <w:r w:rsidR="00882B6C">
        <w:rPr>
          <w:color w:val="111111"/>
        </w:rPr>
        <w:t xml:space="preserve"> press </w:t>
      </w:r>
      <w:r w:rsidR="00F43C79">
        <w:rPr>
          <w:color w:val="111111"/>
        </w:rPr>
        <w:t>release</w:t>
      </w:r>
      <w:r w:rsidR="00882B6C">
        <w:rPr>
          <w:color w:val="111111"/>
        </w:rPr>
        <w:t xml:space="preserve"> </w:t>
      </w:r>
      <w:r w:rsidR="005C0B9C">
        <w:rPr>
          <w:color w:val="111111"/>
        </w:rPr>
        <w:t xml:space="preserve">is a short and compelling news </w:t>
      </w:r>
      <w:r w:rsidR="00D72D25">
        <w:rPr>
          <w:color w:val="111111"/>
        </w:rPr>
        <w:t xml:space="preserve">story about </w:t>
      </w:r>
      <w:r w:rsidR="00DA48B8">
        <w:rPr>
          <w:color w:val="111111"/>
        </w:rPr>
        <w:t>a brand or client.</w:t>
      </w:r>
      <w:r w:rsidR="00750D91">
        <w:rPr>
          <w:color w:val="111111"/>
        </w:rPr>
        <w:t xml:space="preserve"> My classmates and I </w:t>
      </w:r>
      <w:r w:rsidR="008A1E97">
        <w:rPr>
          <w:color w:val="111111"/>
        </w:rPr>
        <w:t xml:space="preserve">had to choose as designer and a fashion show </w:t>
      </w:r>
      <w:r w:rsidR="00A15FAE">
        <w:rPr>
          <w:color w:val="111111"/>
        </w:rPr>
        <w:t xml:space="preserve">that they previous have done </w:t>
      </w:r>
      <w:r w:rsidR="00F61A9A">
        <w:rPr>
          <w:color w:val="111111"/>
        </w:rPr>
        <w:t xml:space="preserve">and </w:t>
      </w:r>
      <w:r w:rsidR="002C1C06">
        <w:rPr>
          <w:color w:val="111111"/>
        </w:rPr>
        <w:t>create a press release about that fashion show</w:t>
      </w:r>
      <w:r w:rsidR="004B2B40">
        <w:rPr>
          <w:color w:val="111111"/>
        </w:rPr>
        <w:t xml:space="preserve">, along with the press release we had to make invitations for the fashion show </w:t>
      </w:r>
      <w:r w:rsidR="004E513D">
        <w:rPr>
          <w:color w:val="111111"/>
        </w:rPr>
        <w:t xml:space="preserve">and we had </w:t>
      </w:r>
      <w:r w:rsidR="00C37CE9">
        <w:rPr>
          <w:color w:val="111111"/>
        </w:rPr>
        <w:t xml:space="preserve">to </w:t>
      </w:r>
      <w:r w:rsidR="004E513D">
        <w:rPr>
          <w:color w:val="111111"/>
        </w:rPr>
        <w:t xml:space="preserve">design a </w:t>
      </w:r>
      <w:r w:rsidR="000D6A9F">
        <w:rPr>
          <w:color w:val="111111"/>
        </w:rPr>
        <w:t>folder that fit</w:t>
      </w:r>
      <w:r w:rsidR="00C37CE9">
        <w:rPr>
          <w:color w:val="111111"/>
        </w:rPr>
        <w:t>s</w:t>
      </w:r>
      <w:r w:rsidR="000D6A9F">
        <w:rPr>
          <w:color w:val="111111"/>
        </w:rPr>
        <w:t xml:space="preserve"> the </w:t>
      </w:r>
      <w:r w:rsidR="00816127">
        <w:rPr>
          <w:color w:val="111111"/>
        </w:rPr>
        <w:t>aesthetics</w:t>
      </w:r>
      <w:r w:rsidR="00E724ED">
        <w:rPr>
          <w:color w:val="111111"/>
        </w:rPr>
        <w:t xml:space="preserve"> of the brand</w:t>
      </w:r>
      <w:r w:rsidR="004B2B40">
        <w:rPr>
          <w:color w:val="111111"/>
        </w:rPr>
        <w:t xml:space="preserve">. I did the </w:t>
      </w:r>
      <w:r w:rsidR="00CE6F85">
        <w:rPr>
          <w:color w:val="111111"/>
        </w:rPr>
        <w:t xml:space="preserve">brand </w:t>
      </w:r>
      <w:proofErr w:type="spellStart"/>
      <w:r w:rsidR="00CE6F85">
        <w:rPr>
          <w:color w:val="111111"/>
        </w:rPr>
        <w:t>Pyer</w:t>
      </w:r>
      <w:proofErr w:type="spellEnd"/>
      <w:r w:rsidR="00CE6F85">
        <w:rPr>
          <w:color w:val="111111"/>
        </w:rPr>
        <w:t xml:space="preserve"> Moss by Kerby Jean Raymond and I did his</w:t>
      </w:r>
      <w:r w:rsidR="00CC017E">
        <w:rPr>
          <w:color w:val="111111"/>
        </w:rPr>
        <w:t xml:space="preserve"> spring/summer collection </w:t>
      </w:r>
      <w:r w:rsidR="004B171D">
        <w:rPr>
          <w:color w:val="111111"/>
        </w:rPr>
        <w:t>“American, Also, Lesson 2”</w:t>
      </w:r>
      <w:r w:rsidR="0046547C">
        <w:rPr>
          <w:color w:val="111111"/>
        </w:rPr>
        <w:t xml:space="preserve">. </w:t>
      </w:r>
      <w:r w:rsidR="00A004D4">
        <w:rPr>
          <w:color w:val="111111"/>
        </w:rPr>
        <w:t xml:space="preserve">I followed </w:t>
      </w:r>
      <w:r w:rsidR="00050807">
        <w:rPr>
          <w:color w:val="111111"/>
        </w:rPr>
        <w:t>Raymond’s brand colo</w:t>
      </w:r>
      <w:r w:rsidR="008C7562">
        <w:rPr>
          <w:color w:val="111111"/>
        </w:rPr>
        <w:t xml:space="preserve">rs and </w:t>
      </w:r>
      <w:r w:rsidR="009C7AD3">
        <w:rPr>
          <w:color w:val="111111"/>
        </w:rPr>
        <w:t>also,</w:t>
      </w:r>
      <w:r w:rsidR="00DB3A29">
        <w:rPr>
          <w:color w:val="111111"/>
        </w:rPr>
        <w:t xml:space="preserve"> </w:t>
      </w:r>
      <w:r w:rsidR="008C7562">
        <w:rPr>
          <w:color w:val="111111"/>
        </w:rPr>
        <w:t xml:space="preserve">I made </w:t>
      </w:r>
      <w:r w:rsidR="00EC352C">
        <w:rPr>
          <w:color w:val="111111"/>
        </w:rPr>
        <w:t xml:space="preserve">sure to add </w:t>
      </w:r>
      <w:r w:rsidR="00566C97">
        <w:rPr>
          <w:color w:val="111111"/>
        </w:rPr>
        <w:t>his logo on the front and inside of the folder</w:t>
      </w:r>
      <w:r w:rsidR="00016507">
        <w:rPr>
          <w:color w:val="111111"/>
        </w:rPr>
        <w:t xml:space="preserve">, so the person who is receiving the press release can know </w:t>
      </w:r>
      <w:r w:rsidR="00254042">
        <w:rPr>
          <w:color w:val="111111"/>
        </w:rPr>
        <w:t xml:space="preserve">what brand it is. This project was fun to </w:t>
      </w:r>
      <w:r w:rsidR="00A070F2">
        <w:rPr>
          <w:color w:val="111111"/>
        </w:rPr>
        <w:t>do,</w:t>
      </w:r>
      <w:r w:rsidR="00254042">
        <w:rPr>
          <w:color w:val="111111"/>
        </w:rPr>
        <w:t xml:space="preserve"> and </w:t>
      </w:r>
      <w:r w:rsidR="001F0160">
        <w:rPr>
          <w:color w:val="111111"/>
        </w:rPr>
        <w:t>it</w:t>
      </w:r>
      <w:r w:rsidR="00254042">
        <w:rPr>
          <w:color w:val="111111"/>
        </w:rPr>
        <w:t xml:space="preserve"> also</w:t>
      </w:r>
      <w:r w:rsidR="004814B8">
        <w:rPr>
          <w:color w:val="111111"/>
        </w:rPr>
        <w:t xml:space="preserve"> helped me to understand how to research </w:t>
      </w:r>
      <w:r w:rsidR="00976C19">
        <w:rPr>
          <w:color w:val="111111"/>
        </w:rPr>
        <w:t xml:space="preserve">and </w:t>
      </w:r>
      <w:r w:rsidR="00466320">
        <w:rPr>
          <w:color w:val="111111"/>
        </w:rPr>
        <w:t xml:space="preserve">how to do </w:t>
      </w:r>
      <w:r w:rsidR="00976C19">
        <w:rPr>
          <w:color w:val="111111"/>
        </w:rPr>
        <w:t xml:space="preserve">a press </w:t>
      </w:r>
      <w:r w:rsidR="009132FD">
        <w:rPr>
          <w:color w:val="111111"/>
        </w:rPr>
        <w:t xml:space="preserve">release for a </w:t>
      </w:r>
      <w:r w:rsidR="00FC1E08">
        <w:rPr>
          <w:color w:val="111111"/>
        </w:rPr>
        <w:t xml:space="preserve">brand. </w:t>
      </w:r>
      <w:r w:rsidR="00202420">
        <w:rPr>
          <w:color w:val="111111"/>
        </w:rPr>
        <w:t xml:space="preserve">It made feel like </w:t>
      </w:r>
      <w:r w:rsidR="00A070F2">
        <w:rPr>
          <w:color w:val="111111"/>
        </w:rPr>
        <w:t xml:space="preserve">I was a part of the brand’s public relations team. </w:t>
      </w:r>
      <w:r w:rsidR="00C42F82">
        <w:rPr>
          <w:color w:val="111111"/>
        </w:rPr>
        <w:t xml:space="preserve">At the end I received a “A” letter grade </w:t>
      </w:r>
      <w:r w:rsidR="00E63D3C">
        <w:rPr>
          <w:color w:val="111111"/>
        </w:rPr>
        <w:t xml:space="preserve">for my press release and my creativity. </w:t>
      </w:r>
    </w:p>
    <w:p w14:paraId="7095FA13" w14:textId="0EAD984D" w:rsidR="0050538B" w:rsidRPr="00732C18" w:rsidRDefault="0050538B" w:rsidP="00182122">
      <w:pPr>
        <w:pStyle w:val="NormalWeb"/>
        <w:spacing w:before="0" w:beforeAutospacing="0" w:after="240" w:afterAutospacing="0" w:line="276" w:lineRule="auto"/>
        <w:rPr>
          <w:color w:val="111111"/>
        </w:rPr>
      </w:pPr>
      <w:r>
        <w:rPr>
          <w:color w:val="111111"/>
        </w:rPr>
        <w:tab/>
        <w:t>Doing project</w:t>
      </w:r>
      <w:r w:rsidR="000E1A60">
        <w:rPr>
          <w:color w:val="111111"/>
        </w:rPr>
        <w:t xml:space="preserve">s in college </w:t>
      </w:r>
      <w:r w:rsidR="00B5015A">
        <w:rPr>
          <w:color w:val="111111"/>
        </w:rPr>
        <w:t xml:space="preserve">that can help you towards your career is </w:t>
      </w:r>
      <w:r w:rsidR="00FF2F2A">
        <w:rPr>
          <w:color w:val="111111"/>
        </w:rPr>
        <w:t>similar to</w:t>
      </w:r>
      <w:r w:rsidR="00B5015A">
        <w:rPr>
          <w:color w:val="111111"/>
        </w:rPr>
        <w:t xml:space="preserve"> </w:t>
      </w:r>
      <w:r w:rsidR="00195ED9">
        <w:rPr>
          <w:color w:val="111111"/>
        </w:rPr>
        <w:t xml:space="preserve">attending or participating in a professional development training because it is helping you towards your </w:t>
      </w:r>
      <w:r w:rsidR="00195ED9">
        <w:rPr>
          <w:color w:val="111111"/>
        </w:rPr>
        <w:lastRenderedPageBreak/>
        <w:t xml:space="preserve">future. I am so </w:t>
      </w:r>
      <w:r w:rsidR="003D281C">
        <w:rPr>
          <w:color w:val="111111"/>
        </w:rPr>
        <w:t>grateful</w:t>
      </w:r>
      <w:r w:rsidR="00195ED9">
        <w:rPr>
          <w:color w:val="111111"/>
        </w:rPr>
        <w:t xml:space="preserve"> for the classes that </w:t>
      </w:r>
      <w:r w:rsidR="00EC1936">
        <w:rPr>
          <w:color w:val="111111"/>
        </w:rPr>
        <w:t>had</w:t>
      </w:r>
      <w:r w:rsidR="00195ED9">
        <w:rPr>
          <w:color w:val="111111"/>
        </w:rPr>
        <w:t xml:space="preserve"> to </w:t>
      </w:r>
      <w:r w:rsidR="002F15E6">
        <w:rPr>
          <w:color w:val="111111"/>
        </w:rPr>
        <w:t>take</w:t>
      </w:r>
      <w:r w:rsidR="00195ED9">
        <w:rPr>
          <w:color w:val="111111"/>
        </w:rPr>
        <w:t xml:space="preserve"> </w:t>
      </w:r>
      <w:r w:rsidR="00EC1936">
        <w:rPr>
          <w:color w:val="111111"/>
        </w:rPr>
        <w:t xml:space="preserve">during </w:t>
      </w:r>
      <w:r w:rsidR="00195ED9">
        <w:rPr>
          <w:color w:val="111111"/>
        </w:rPr>
        <w:t>my college years because it helped me to better my understanding in the</w:t>
      </w:r>
      <w:r w:rsidR="003D281C">
        <w:rPr>
          <w:color w:val="111111"/>
        </w:rPr>
        <w:t xml:space="preserve"> business world </w:t>
      </w:r>
      <w:r w:rsidR="002F15E6">
        <w:rPr>
          <w:color w:val="111111"/>
        </w:rPr>
        <w:t>along with other areas in business.</w:t>
      </w:r>
      <w:r w:rsidR="00195ED9">
        <w:rPr>
          <w:color w:val="111111"/>
        </w:rPr>
        <w:t xml:space="preserve"> </w:t>
      </w:r>
      <w:r w:rsidR="002F15E6">
        <w:rPr>
          <w:color w:val="111111"/>
        </w:rPr>
        <w:t xml:space="preserve">Taking different marketing, business, and fashion classes helped me to </w:t>
      </w:r>
      <w:r w:rsidR="00412E53">
        <w:rPr>
          <w:color w:val="111111"/>
        </w:rPr>
        <w:t xml:space="preserve">see that have </w:t>
      </w:r>
      <w:r w:rsidR="00D01C0E">
        <w:rPr>
          <w:color w:val="111111"/>
        </w:rPr>
        <w:t xml:space="preserve">I </w:t>
      </w:r>
      <w:r w:rsidR="00412E53">
        <w:rPr>
          <w:color w:val="111111"/>
        </w:rPr>
        <w:t xml:space="preserve">options and </w:t>
      </w:r>
      <w:r w:rsidR="007D3F67">
        <w:rPr>
          <w:color w:val="111111"/>
        </w:rPr>
        <w:t xml:space="preserve">that there are many careers in fashion that </w:t>
      </w:r>
      <w:r w:rsidR="00034C67">
        <w:rPr>
          <w:color w:val="111111"/>
        </w:rPr>
        <w:t xml:space="preserve">suit my skills that I will enjoy. </w:t>
      </w:r>
      <w:r w:rsidR="008356BF">
        <w:rPr>
          <w:color w:val="111111"/>
        </w:rPr>
        <w:t xml:space="preserve">Although I think school have done a good job in preparing for my future </w:t>
      </w:r>
      <w:r w:rsidR="00CF0178">
        <w:rPr>
          <w:color w:val="111111"/>
        </w:rPr>
        <w:t xml:space="preserve">career, </w:t>
      </w:r>
      <w:r w:rsidR="00A55E64">
        <w:rPr>
          <w:color w:val="111111"/>
        </w:rPr>
        <w:t xml:space="preserve">I still </w:t>
      </w:r>
      <w:r w:rsidR="00460F44">
        <w:rPr>
          <w:color w:val="111111"/>
        </w:rPr>
        <w:t>think it is important to attend a professional development event</w:t>
      </w:r>
      <w:r w:rsidR="00B26164">
        <w:rPr>
          <w:color w:val="111111"/>
        </w:rPr>
        <w:t>s to obtain more knowledge and to enhance in my skills.</w:t>
      </w:r>
      <w:r w:rsidR="009543C8">
        <w:rPr>
          <w:color w:val="111111"/>
        </w:rPr>
        <w:t xml:space="preserve"> </w:t>
      </w:r>
      <w:r w:rsidR="009C7AD3">
        <w:rPr>
          <w:color w:val="111111"/>
        </w:rPr>
        <w:t xml:space="preserve">Although I wasn’t able to attend a professional development event </w:t>
      </w:r>
      <w:r w:rsidR="006F44B9">
        <w:rPr>
          <w:color w:val="111111"/>
        </w:rPr>
        <w:t>due to the coronavirus, I will definitely attend one in the near future.</w:t>
      </w:r>
    </w:p>
    <w:p w14:paraId="047409FB" w14:textId="77777777" w:rsidR="008C7CD3" w:rsidRDefault="008C7CD3" w:rsidP="00182122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111111"/>
        </w:rPr>
      </w:pPr>
    </w:p>
    <w:p w14:paraId="5266E496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7C7DFFC9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66029105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23A6211F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AD97137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2DA8D202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0B107447" w14:textId="77777777" w:rsidR="008C7CD3" w:rsidRDefault="008C7CD3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936CAC5" w14:textId="3D43CB7F" w:rsidR="00D17EA9" w:rsidRDefault="00D17EA9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6CE293A3" w14:textId="4B46BF83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742DE29F" w14:textId="1F5BEC65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24889145" w14:textId="2639CED9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12C118F3" w14:textId="14E6EC02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79F8D85F" w14:textId="5A91B7EF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234A3CBE" w14:textId="72091498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616807AC" w14:textId="6EFB4672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38CA7202" w14:textId="49849476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7E40559F" w14:textId="05219E0A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75B8A10C" w14:textId="47074B23" w:rsidR="001E2B7B" w:rsidRDefault="001E2B7B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68B32519" w14:textId="3BA31E14" w:rsidR="00D17EA9" w:rsidRDefault="00D17EA9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7BC5B19D" w14:textId="35BD8052" w:rsidR="00D17EA9" w:rsidRDefault="00D17EA9" w:rsidP="001D30C6">
      <w:pPr>
        <w:pStyle w:val="NormalWeb"/>
        <w:spacing w:before="0" w:beforeAutospacing="0" w:after="240" w:afterAutospacing="0"/>
        <w:jc w:val="center"/>
        <w:rPr>
          <w:color w:val="111111"/>
          <w:u w:val="single"/>
        </w:rPr>
      </w:pPr>
      <w:r w:rsidRPr="001D30C6">
        <w:rPr>
          <w:color w:val="111111"/>
          <w:u w:val="single"/>
        </w:rPr>
        <w:lastRenderedPageBreak/>
        <w:t>Reference</w:t>
      </w:r>
      <w:r w:rsidR="001D30C6" w:rsidRPr="001D30C6">
        <w:rPr>
          <w:color w:val="111111"/>
          <w:u w:val="single"/>
        </w:rPr>
        <w:t>s</w:t>
      </w:r>
    </w:p>
    <w:p w14:paraId="41F0A3EE" w14:textId="348B0683" w:rsidR="00AA245F" w:rsidRDefault="00AA245F" w:rsidP="00DF2F0D">
      <w:pPr>
        <w:ind w:left="720" w:hanging="720"/>
        <w:rPr>
          <w:rFonts w:ascii="Times New Roman" w:eastAsia="Times New Roman" w:hAnsi="Times New Roman" w:cs="Times New Roman"/>
          <w:color w:val="323232"/>
          <w:shd w:val="clear" w:color="auto" w:fill="FFFFFF"/>
        </w:rPr>
      </w:pPr>
      <w:r w:rsidRPr="00AA245F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Conklin, A. (2019, October 14). How to Get a Job in PR. Retrieved from </w:t>
      </w:r>
      <w:hyperlink r:id="rId4" w:history="1">
        <w:r w:rsidR="00DF2F0D" w:rsidRPr="00AA245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https://www.themuse.com/advice/4-steps-to-landing-that-killer-pr-job</w:t>
        </w:r>
      </w:hyperlink>
    </w:p>
    <w:p w14:paraId="1C4498C4" w14:textId="77777777" w:rsidR="00DF2F0D" w:rsidRPr="00DF2F0D" w:rsidRDefault="00DF2F0D" w:rsidP="00DF2F0D">
      <w:pPr>
        <w:ind w:left="720" w:hanging="720"/>
        <w:rPr>
          <w:rFonts w:ascii="Times New Roman" w:eastAsia="Times New Roman" w:hAnsi="Times New Roman" w:cs="Times New Roman"/>
        </w:rPr>
      </w:pPr>
    </w:p>
    <w:p w14:paraId="7F368A2A" w14:textId="77777777" w:rsidR="00E038E2" w:rsidRPr="00E038E2" w:rsidRDefault="00E038E2" w:rsidP="000F792E">
      <w:pPr>
        <w:ind w:left="720" w:hanging="720"/>
        <w:rPr>
          <w:rFonts w:ascii="Times New Roman" w:eastAsia="Times New Roman" w:hAnsi="Times New Roman" w:cs="Times New Roman"/>
        </w:rPr>
      </w:pPr>
      <w:r w:rsidRPr="00E038E2">
        <w:rPr>
          <w:rFonts w:ascii="Times New Roman" w:eastAsia="Times New Roman" w:hAnsi="Times New Roman" w:cs="Times New Roman"/>
          <w:color w:val="323232"/>
          <w:shd w:val="clear" w:color="auto" w:fill="FFFFFF"/>
        </w:rPr>
        <w:t>What Is Professional Development and Why is it Important? (n.d.). Retrieved April 6, 2020, from https://www.ahaworldcampus.com/b/what-is-professional-development</w:t>
      </w:r>
    </w:p>
    <w:p w14:paraId="51C5DF1A" w14:textId="77777777" w:rsidR="001D30C6" w:rsidRPr="001D30C6" w:rsidRDefault="001D30C6" w:rsidP="000F792E">
      <w:pPr>
        <w:pStyle w:val="NormalWeb"/>
        <w:spacing w:before="0" w:beforeAutospacing="0" w:after="240" w:afterAutospacing="0"/>
        <w:ind w:left="720" w:hanging="720"/>
        <w:rPr>
          <w:color w:val="111111"/>
        </w:rPr>
      </w:pPr>
    </w:p>
    <w:p w14:paraId="51E62B7B" w14:textId="174DB636" w:rsidR="008C7CD3" w:rsidRPr="001D30C6" w:rsidRDefault="008C7CD3" w:rsidP="001D30C6">
      <w:pPr>
        <w:pStyle w:val="NormalWeb"/>
        <w:spacing w:before="0" w:beforeAutospacing="0" w:after="240" w:afterAutospacing="0"/>
        <w:jc w:val="center"/>
        <w:rPr>
          <w:color w:val="111111"/>
          <w:u w:val="single"/>
        </w:rPr>
      </w:pPr>
    </w:p>
    <w:p w14:paraId="1B5400B3" w14:textId="00AB86A8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F599447" w14:textId="3A9A38F1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9874FFD" w14:textId="67147FF7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187E0584" w14:textId="35A66A2D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C44164A" w14:textId="6B17FBD5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12250A40" w14:textId="3206F412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4FCE2091" w14:textId="77777777" w:rsidR="001D30C6" w:rsidRDefault="001D30C6" w:rsidP="008C7CD3">
      <w:pPr>
        <w:pStyle w:val="NormalWeb"/>
        <w:spacing w:before="0" w:beforeAutospacing="0" w:after="240" w:afterAutospacing="0"/>
        <w:rPr>
          <w:rFonts w:ascii="Arial" w:hAnsi="Arial" w:cs="Arial"/>
          <w:color w:val="111111"/>
        </w:rPr>
      </w:pPr>
    </w:p>
    <w:p w14:paraId="01E7D11D" w14:textId="77777777" w:rsidR="008C7CD3" w:rsidRDefault="008C7CD3"/>
    <w:sectPr w:rsidR="008C7CD3" w:rsidSect="00D5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3"/>
    <w:rsid w:val="000126E7"/>
    <w:rsid w:val="0001624D"/>
    <w:rsid w:val="00016507"/>
    <w:rsid w:val="00026734"/>
    <w:rsid w:val="00034C67"/>
    <w:rsid w:val="0005063E"/>
    <w:rsid w:val="00050807"/>
    <w:rsid w:val="00070D6D"/>
    <w:rsid w:val="00076E2F"/>
    <w:rsid w:val="000805FA"/>
    <w:rsid w:val="00081BEB"/>
    <w:rsid w:val="000D13BE"/>
    <w:rsid w:val="000D6A9F"/>
    <w:rsid w:val="000E1A60"/>
    <w:rsid w:val="000F3009"/>
    <w:rsid w:val="000F6642"/>
    <w:rsid w:val="000F792E"/>
    <w:rsid w:val="00150AF7"/>
    <w:rsid w:val="00155259"/>
    <w:rsid w:val="0016489B"/>
    <w:rsid w:val="001755F0"/>
    <w:rsid w:val="00180B1F"/>
    <w:rsid w:val="001820B9"/>
    <w:rsid w:val="00182122"/>
    <w:rsid w:val="00195ED9"/>
    <w:rsid w:val="001B4544"/>
    <w:rsid w:val="001D30C6"/>
    <w:rsid w:val="001E0695"/>
    <w:rsid w:val="001E2B7B"/>
    <w:rsid w:val="001F0160"/>
    <w:rsid w:val="00202420"/>
    <w:rsid w:val="002037FA"/>
    <w:rsid w:val="00204E66"/>
    <w:rsid w:val="00216690"/>
    <w:rsid w:val="002375C1"/>
    <w:rsid w:val="00254042"/>
    <w:rsid w:val="002A0027"/>
    <w:rsid w:val="002C1C06"/>
    <w:rsid w:val="002C3152"/>
    <w:rsid w:val="002D7CB1"/>
    <w:rsid w:val="002E52B5"/>
    <w:rsid w:val="002E5625"/>
    <w:rsid w:val="002E71E9"/>
    <w:rsid w:val="002F15E6"/>
    <w:rsid w:val="003313A6"/>
    <w:rsid w:val="00331624"/>
    <w:rsid w:val="003372E7"/>
    <w:rsid w:val="00360DF8"/>
    <w:rsid w:val="003879EE"/>
    <w:rsid w:val="003A04B5"/>
    <w:rsid w:val="003D281C"/>
    <w:rsid w:val="003F2204"/>
    <w:rsid w:val="003F47E2"/>
    <w:rsid w:val="004007CC"/>
    <w:rsid w:val="0040471C"/>
    <w:rsid w:val="00412E53"/>
    <w:rsid w:val="004335B1"/>
    <w:rsid w:val="004350D7"/>
    <w:rsid w:val="00460F44"/>
    <w:rsid w:val="00461A94"/>
    <w:rsid w:val="00464056"/>
    <w:rsid w:val="0046547C"/>
    <w:rsid w:val="00466320"/>
    <w:rsid w:val="00466E7A"/>
    <w:rsid w:val="00474735"/>
    <w:rsid w:val="004814B8"/>
    <w:rsid w:val="004A7D88"/>
    <w:rsid w:val="004B171D"/>
    <w:rsid w:val="004B2B40"/>
    <w:rsid w:val="004D69A2"/>
    <w:rsid w:val="004E513D"/>
    <w:rsid w:val="0050538B"/>
    <w:rsid w:val="00514499"/>
    <w:rsid w:val="005158D6"/>
    <w:rsid w:val="00524BC9"/>
    <w:rsid w:val="00537B2D"/>
    <w:rsid w:val="00544FC4"/>
    <w:rsid w:val="00566C97"/>
    <w:rsid w:val="00574969"/>
    <w:rsid w:val="005804D5"/>
    <w:rsid w:val="00581F4D"/>
    <w:rsid w:val="00592242"/>
    <w:rsid w:val="00596D60"/>
    <w:rsid w:val="005B325B"/>
    <w:rsid w:val="005B54B5"/>
    <w:rsid w:val="005C0B9C"/>
    <w:rsid w:val="005D577B"/>
    <w:rsid w:val="005E499F"/>
    <w:rsid w:val="005E620E"/>
    <w:rsid w:val="005E6676"/>
    <w:rsid w:val="00603574"/>
    <w:rsid w:val="00612F34"/>
    <w:rsid w:val="00657EA5"/>
    <w:rsid w:val="006D5F1D"/>
    <w:rsid w:val="006F352E"/>
    <w:rsid w:val="006F3DF3"/>
    <w:rsid w:val="006F44B9"/>
    <w:rsid w:val="00707F1E"/>
    <w:rsid w:val="00716DE5"/>
    <w:rsid w:val="00726444"/>
    <w:rsid w:val="00732C18"/>
    <w:rsid w:val="00733EAC"/>
    <w:rsid w:val="00735218"/>
    <w:rsid w:val="00750D91"/>
    <w:rsid w:val="007A4A09"/>
    <w:rsid w:val="007B5A4E"/>
    <w:rsid w:val="007B7AC3"/>
    <w:rsid w:val="007D3F67"/>
    <w:rsid w:val="007E0A15"/>
    <w:rsid w:val="007F754C"/>
    <w:rsid w:val="00800288"/>
    <w:rsid w:val="00801E23"/>
    <w:rsid w:val="00816127"/>
    <w:rsid w:val="008356BF"/>
    <w:rsid w:val="00846916"/>
    <w:rsid w:val="00867A99"/>
    <w:rsid w:val="00882B6C"/>
    <w:rsid w:val="008A1E97"/>
    <w:rsid w:val="008B65BF"/>
    <w:rsid w:val="008C3E6B"/>
    <w:rsid w:val="008C7562"/>
    <w:rsid w:val="008C7CD3"/>
    <w:rsid w:val="009016BB"/>
    <w:rsid w:val="00904ED8"/>
    <w:rsid w:val="009052D2"/>
    <w:rsid w:val="009132FD"/>
    <w:rsid w:val="009364C9"/>
    <w:rsid w:val="009543C8"/>
    <w:rsid w:val="009666A5"/>
    <w:rsid w:val="00967E2B"/>
    <w:rsid w:val="00970EDA"/>
    <w:rsid w:val="00976C19"/>
    <w:rsid w:val="00993B49"/>
    <w:rsid w:val="009A3D26"/>
    <w:rsid w:val="009A4276"/>
    <w:rsid w:val="009B7944"/>
    <w:rsid w:val="009C7AD3"/>
    <w:rsid w:val="00A004D4"/>
    <w:rsid w:val="00A01213"/>
    <w:rsid w:val="00A070F2"/>
    <w:rsid w:val="00A15FAE"/>
    <w:rsid w:val="00A54A63"/>
    <w:rsid w:val="00A55998"/>
    <w:rsid w:val="00A55E64"/>
    <w:rsid w:val="00A73DBA"/>
    <w:rsid w:val="00A96322"/>
    <w:rsid w:val="00AA0079"/>
    <w:rsid w:val="00AA245F"/>
    <w:rsid w:val="00AA6A5B"/>
    <w:rsid w:val="00AB4405"/>
    <w:rsid w:val="00AC1B0C"/>
    <w:rsid w:val="00AC372F"/>
    <w:rsid w:val="00AD71CC"/>
    <w:rsid w:val="00B103EE"/>
    <w:rsid w:val="00B26164"/>
    <w:rsid w:val="00B37258"/>
    <w:rsid w:val="00B5015A"/>
    <w:rsid w:val="00B572A1"/>
    <w:rsid w:val="00B607ED"/>
    <w:rsid w:val="00B76616"/>
    <w:rsid w:val="00B93F91"/>
    <w:rsid w:val="00BB2DD3"/>
    <w:rsid w:val="00C02021"/>
    <w:rsid w:val="00C05301"/>
    <w:rsid w:val="00C121CB"/>
    <w:rsid w:val="00C33861"/>
    <w:rsid w:val="00C35C4D"/>
    <w:rsid w:val="00C37CE9"/>
    <w:rsid w:val="00C408F9"/>
    <w:rsid w:val="00C42F82"/>
    <w:rsid w:val="00C56E29"/>
    <w:rsid w:val="00C613BC"/>
    <w:rsid w:val="00CC017E"/>
    <w:rsid w:val="00CD2073"/>
    <w:rsid w:val="00CE6F85"/>
    <w:rsid w:val="00CF0178"/>
    <w:rsid w:val="00D01C0E"/>
    <w:rsid w:val="00D06371"/>
    <w:rsid w:val="00D17EA9"/>
    <w:rsid w:val="00D25FDD"/>
    <w:rsid w:val="00D350FA"/>
    <w:rsid w:val="00D52A1E"/>
    <w:rsid w:val="00D54F9E"/>
    <w:rsid w:val="00D67F1C"/>
    <w:rsid w:val="00D713E6"/>
    <w:rsid w:val="00D72D25"/>
    <w:rsid w:val="00D83236"/>
    <w:rsid w:val="00D92857"/>
    <w:rsid w:val="00DA18CD"/>
    <w:rsid w:val="00DA48B8"/>
    <w:rsid w:val="00DB3A29"/>
    <w:rsid w:val="00DC13F5"/>
    <w:rsid w:val="00DF2E75"/>
    <w:rsid w:val="00DF2F0D"/>
    <w:rsid w:val="00E038E2"/>
    <w:rsid w:val="00E21057"/>
    <w:rsid w:val="00E63D3C"/>
    <w:rsid w:val="00E724ED"/>
    <w:rsid w:val="00E72E42"/>
    <w:rsid w:val="00EA7A49"/>
    <w:rsid w:val="00EB2E5A"/>
    <w:rsid w:val="00EC1936"/>
    <w:rsid w:val="00EC352C"/>
    <w:rsid w:val="00EC5A65"/>
    <w:rsid w:val="00EF4F65"/>
    <w:rsid w:val="00F140FC"/>
    <w:rsid w:val="00F17B31"/>
    <w:rsid w:val="00F21BC0"/>
    <w:rsid w:val="00F43C79"/>
    <w:rsid w:val="00F55F78"/>
    <w:rsid w:val="00F61A9A"/>
    <w:rsid w:val="00F8700E"/>
    <w:rsid w:val="00FC1E08"/>
    <w:rsid w:val="00FD1E0C"/>
    <w:rsid w:val="00FD548F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65E7F"/>
  <w15:chartTrackingRefBased/>
  <w15:docId w15:val="{2A10EA6E-3409-684D-BF09-9A1E920C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C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2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muse.com/advice/4-steps-to-landing-that-killer-pr-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shayina Dubuisson</dc:creator>
  <cp:keywords/>
  <dc:description/>
  <cp:lastModifiedBy>shayina Dubuisson</cp:lastModifiedBy>
  <cp:revision>2</cp:revision>
  <dcterms:created xsi:type="dcterms:W3CDTF">2020-04-08T19:35:00Z</dcterms:created>
  <dcterms:modified xsi:type="dcterms:W3CDTF">2020-04-08T19:35:00Z</dcterms:modified>
</cp:coreProperties>
</file>