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E8620" w14:textId="4670C783" w:rsidR="00650AF1" w:rsidRDefault="007030B0" w:rsidP="00772DD5">
      <w:pPr>
        <w:spacing w:line="480" w:lineRule="auto"/>
        <w:rPr>
          <w:rFonts w:ascii="Times" w:hAnsi="Times"/>
        </w:rPr>
      </w:pPr>
      <w:proofErr w:type="spellStart"/>
      <w:r>
        <w:rPr>
          <w:rFonts w:ascii="Times" w:hAnsi="Times"/>
        </w:rPr>
        <w:t>Jasmilex</w:t>
      </w:r>
      <w:proofErr w:type="spellEnd"/>
      <w:r>
        <w:rPr>
          <w:rFonts w:ascii="Times" w:hAnsi="Times"/>
        </w:rPr>
        <w:t xml:space="preserve"> Sanchez Guzman</w:t>
      </w:r>
    </w:p>
    <w:p w14:paraId="6FA2CCA5" w14:textId="1F4823D9" w:rsidR="007030B0" w:rsidRDefault="007030B0" w:rsidP="00772DD5">
      <w:pPr>
        <w:spacing w:line="480" w:lineRule="auto"/>
        <w:rPr>
          <w:rFonts w:ascii="Times" w:hAnsi="Times"/>
        </w:rPr>
      </w:pPr>
      <w:r>
        <w:rPr>
          <w:rFonts w:ascii="Times" w:hAnsi="Times"/>
        </w:rPr>
        <w:t>4/5/19</w:t>
      </w:r>
    </w:p>
    <w:p w14:paraId="2D93F12F" w14:textId="013ECB28" w:rsidR="007030B0" w:rsidRDefault="007030B0" w:rsidP="00772DD5">
      <w:pPr>
        <w:spacing w:line="480" w:lineRule="auto"/>
        <w:rPr>
          <w:rFonts w:ascii="Times" w:hAnsi="Times"/>
        </w:rPr>
      </w:pPr>
      <w:r>
        <w:rPr>
          <w:rFonts w:ascii="Times" w:hAnsi="Times"/>
        </w:rPr>
        <w:t>BUF 4900</w:t>
      </w:r>
    </w:p>
    <w:p w14:paraId="6104805E" w14:textId="7A6808EA" w:rsidR="007030B0" w:rsidRDefault="007030B0" w:rsidP="00772DD5">
      <w:pPr>
        <w:spacing w:line="480" w:lineRule="auto"/>
        <w:rPr>
          <w:rFonts w:ascii="Times" w:hAnsi="Times"/>
        </w:rPr>
      </w:pPr>
      <w:r>
        <w:rPr>
          <w:rFonts w:ascii="Times" w:hAnsi="Times"/>
        </w:rPr>
        <w:t xml:space="preserve">Dr. Alyssa </w:t>
      </w:r>
      <w:proofErr w:type="spellStart"/>
      <w:r>
        <w:rPr>
          <w:rFonts w:ascii="Times" w:hAnsi="Times"/>
        </w:rPr>
        <w:t>Adomaitis</w:t>
      </w:r>
      <w:proofErr w:type="spellEnd"/>
    </w:p>
    <w:p w14:paraId="042AE343" w14:textId="5144518E" w:rsidR="007030B0" w:rsidRDefault="007030B0" w:rsidP="00772DD5">
      <w:pPr>
        <w:spacing w:line="480" w:lineRule="auto"/>
        <w:rPr>
          <w:rFonts w:ascii="Times" w:hAnsi="Times"/>
        </w:rPr>
      </w:pPr>
      <w:r>
        <w:rPr>
          <w:rFonts w:ascii="Times" w:hAnsi="Times"/>
        </w:rPr>
        <w:t>Revised</w:t>
      </w:r>
    </w:p>
    <w:p w14:paraId="70000067" w14:textId="206939F7" w:rsidR="007030B0" w:rsidRDefault="007030B0" w:rsidP="001237CB">
      <w:pPr>
        <w:spacing w:line="480" w:lineRule="auto"/>
        <w:jc w:val="center"/>
        <w:rPr>
          <w:rFonts w:ascii="Times" w:hAnsi="Times"/>
          <w:b/>
        </w:rPr>
      </w:pPr>
      <w:bookmarkStart w:id="0" w:name="_GoBack"/>
      <w:bookmarkEnd w:id="0"/>
      <w:r w:rsidRPr="007030B0">
        <w:rPr>
          <w:rFonts w:ascii="Times" w:hAnsi="Times"/>
          <w:b/>
        </w:rPr>
        <w:t>Brand Imag</w:t>
      </w:r>
      <w:r w:rsidR="001237CB">
        <w:rPr>
          <w:rFonts w:ascii="Times" w:hAnsi="Times"/>
          <w:b/>
        </w:rPr>
        <w:t>e</w:t>
      </w:r>
    </w:p>
    <w:p w14:paraId="1B802945" w14:textId="250C0AB0" w:rsidR="007030B0" w:rsidRDefault="007030B0" w:rsidP="00772DD5">
      <w:pPr>
        <w:spacing w:line="480" w:lineRule="auto"/>
        <w:rPr>
          <w:rFonts w:ascii="Times" w:hAnsi="Times"/>
          <w:b/>
        </w:rPr>
      </w:pPr>
      <w:r>
        <w:rPr>
          <w:rFonts w:ascii="Times" w:hAnsi="Times"/>
          <w:b/>
        </w:rPr>
        <w:t>What is your brand?</w:t>
      </w:r>
    </w:p>
    <w:p w14:paraId="2DE4631B" w14:textId="7FE173EC" w:rsidR="001516AB" w:rsidRDefault="007030B0" w:rsidP="00772DD5">
      <w:pPr>
        <w:spacing w:line="480" w:lineRule="auto"/>
        <w:rPr>
          <w:rFonts w:ascii="Times" w:hAnsi="Times"/>
        </w:rPr>
      </w:pPr>
      <w:r>
        <w:rPr>
          <w:rFonts w:ascii="Times" w:hAnsi="Times"/>
          <w:b/>
        </w:rPr>
        <w:tab/>
      </w:r>
      <w:r>
        <w:rPr>
          <w:rFonts w:ascii="Times" w:hAnsi="Times"/>
        </w:rPr>
        <w:t xml:space="preserve"> My brand is for a woman who is willing to learn to self- love and overcome any fear and obstacle in life. My brand will show others that when you set your mind into something, you can achieve it and that sky is the limit and one can go beyond. I am a person who will admits when their wrong and find a way to make it right, ambitious, </w:t>
      </w:r>
      <w:r w:rsidR="001516AB">
        <w:rPr>
          <w:rFonts w:ascii="Times" w:hAnsi="Times"/>
        </w:rPr>
        <w:t xml:space="preserve">dependable, unselfish, passionate, and open-minded to learn ideas. I want to open endless possibility for people who struggle with self-love and making sure that they learn their worth through my brand message. </w:t>
      </w:r>
    </w:p>
    <w:p w14:paraId="7495BF23" w14:textId="4F786F37" w:rsidR="001516AB" w:rsidRDefault="001516AB" w:rsidP="00772DD5">
      <w:pPr>
        <w:spacing w:line="480" w:lineRule="auto"/>
        <w:rPr>
          <w:rFonts w:ascii="Times" w:hAnsi="Times"/>
          <w:b/>
        </w:rPr>
      </w:pPr>
      <w:r w:rsidRPr="001516AB">
        <w:rPr>
          <w:rFonts w:ascii="Times" w:hAnsi="Times"/>
          <w:b/>
        </w:rPr>
        <w:t>Mission Statement</w:t>
      </w:r>
    </w:p>
    <w:p w14:paraId="5A4F620D" w14:textId="5AFB82A4" w:rsidR="001516AB" w:rsidRDefault="001516AB" w:rsidP="00772DD5">
      <w:pPr>
        <w:spacing w:line="480" w:lineRule="auto"/>
        <w:rPr>
          <w:rFonts w:ascii="Times" w:hAnsi="Times"/>
        </w:rPr>
      </w:pPr>
      <w:r>
        <w:rPr>
          <w:rFonts w:ascii="Times" w:hAnsi="Times"/>
          <w:b/>
        </w:rPr>
        <w:tab/>
      </w:r>
      <w:proofErr w:type="spellStart"/>
      <w:r w:rsidR="00E22153">
        <w:rPr>
          <w:rFonts w:ascii="Times" w:hAnsi="Times"/>
        </w:rPr>
        <w:t>Jasmilex</w:t>
      </w:r>
      <w:proofErr w:type="spellEnd"/>
      <w:r w:rsidR="00E22153">
        <w:rPr>
          <w:rFonts w:ascii="Times" w:hAnsi="Times"/>
        </w:rPr>
        <w:t xml:space="preserve"> S</w:t>
      </w:r>
      <w:r w:rsidR="00CA04C7">
        <w:rPr>
          <w:rFonts w:ascii="Times" w:hAnsi="Times"/>
        </w:rPr>
        <w:t xml:space="preserve">anchez is a person who’s interested in the field of fashion and business. </w:t>
      </w:r>
      <w:r w:rsidR="002535BB">
        <w:rPr>
          <w:rFonts w:ascii="Times" w:hAnsi="Times"/>
        </w:rPr>
        <w:t xml:space="preserve">She wants to use her knowledge of </w:t>
      </w:r>
      <w:r w:rsidR="00844EEB">
        <w:rPr>
          <w:rFonts w:ascii="Times" w:hAnsi="Times"/>
        </w:rPr>
        <w:t xml:space="preserve">what she has learned from marketing, to visual merchandising to applying those projects towards her fashion business. Jas wants to spread love and joy to others who have gone through a rough patch in their lives. </w:t>
      </w:r>
      <w:r w:rsidR="005F5B4C">
        <w:rPr>
          <w:rFonts w:ascii="Times" w:hAnsi="Times"/>
        </w:rPr>
        <w:t xml:space="preserve">Jas wants people to know that no matter how hard life gets, how complicated a situation </w:t>
      </w:r>
      <w:r w:rsidR="007519BE">
        <w:rPr>
          <w:rFonts w:ascii="Times" w:hAnsi="Times"/>
        </w:rPr>
        <w:t xml:space="preserve">is, one can overcome anything and everything. Jas wants to impact people lives with making them feel safe, loved and cared about. </w:t>
      </w:r>
    </w:p>
    <w:p w14:paraId="7DCFA671" w14:textId="2231273A" w:rsidR="007519BE" w:rsidRDefault="007519BE" w:rsidP="00772DD5">
      <w:pPr>
        <w:spacing w:line="480" w:lineRule="auto"/>
        <w:rPr>
          <w:rFonts w:ascii="Times" w:hAnsi="Times"/>
        </w:rPr>
      </w:pPr>
    </w:p>
    <w:p w14:paraId="5216220D" w14:textId="77777777" w:rsidR="008F6354" w:rsidRDefault="007519BE" w:rsidP="00772DD5">
      <w:pPr>
        <w:spacing w:line="480" w:lineRule="auto"/>
        <w:rPr>
          <w:rFonts w:ascii="Times" w:hAnsi="Times"/>
          <w:b/>
        </w:rPr>
      </w:pPr>
      <w:r>
        <w:rPr>
          <w:rFonts w:ascii="Times" w:hAnsi="Times"/>
          <w:b/>
        </w:rPr>
        <w:t>Personal &amp; Professional Objectives</w:t>
      </w:r>
    </w:p>
    <w:p w14:paraId="3E701428" w14:textId="43FFAB0E" w:rsidR="008F6354" w:rsidRPr="00772DD5" w:rsidRDefault="008F6354" w:rsidP="00772DD5">
      <w:pPr>
        <w:pStyle w:val="ListParagraph"/>
        <w:numPr>
          <w:ilvl w:val="0"/>
          <w:numId w:val="4"/>
        </w:numPr>
        <w:spacing w:line="480" w:lineRule="auto"/>
        <w:rPr>
          <w:rFonts w:ascii="Times" w:hAnsi="Times"/>
          <w:b/>
        </w:rPr>
      </w:pPr>
      <w:r>
        <w:rPr>
          <w:rFonts w:ascii="Times" w:hAnsi="Times"/>
        </w:rPr>
        <w:t xml:space="preserve">Engage </w:t>
      </w:r>
      <w:r w:rsidR="00772DD5">
        <w:rPr>
          <w:rFonts w:ascii="Times" w:hAnsi="Times"/>
        </w:rPr>
        <w:t>in a program for people with mental illness and bullying</w:t>
      </w:r>
    </w:p>
    <w:p w14:paraId="76A857CD" w14:textId="6B877773" w:rsidR="00772DD5" w:rsidRPr="00772DD5" w:rsidRDefault="00772DD5" w:rsidP="00772DD5">
      <w:pPr>
        <w:pStyle w:val="ListParagraph"/>
        <w:numPr>
          <w:ilvl w:val="0"/>
          <w:numId w:val="4"/>
        </w:numPr>
        <w:spacing w:line="480" w:lineRule="auto"/>
        <w:rPr>
          <w:rFonts w:ascii="Times" w:hAnsi="Times"/>
          <w:b/>
        </w:rPr>
      </w:pPr>
      <w:r>
        <w:rPr>
          <w:rFonts w:ascii="Times" w:hAnsi="Times"/>
        </w:rPr>
        <w:lastRenderedPageBreak/>
        <w:t>Help future designer start own business and ideas</w:t>
      </w:r>
    </w:p>
    <w:p w14:paraId="46FE5603" w14:textId="60163EEC" w:rsidR="00772DD5" w:rsidRPr="00772DD5" w:rsidRDefault="00772DD5" w:rsidP="00772DD5">
      <w:pPr>
        <w:pStyle w:val="ListParagraph"/>
        <w:numPr>
          <w:ilvl w:val="0"/>
          <w:numId w:val="4"/>
        </w:numPr>
        <w:spacing w:line="480" w:lineRule="auto"/>
        <w:rPr>
          <w:rFonts w:ascii="Times" w:hAnsi="Times"/>
          <w:b/>
        </w:rPr>
      </w:pPr>
      <w:r>
        <w:rPr>
          <w:rFonts w:ascii="Times" w:hAnsi="Times"/>
        </w:rPr>
        <w:t>Have a brand that has a meaningful message to others</w:t>
      </w:r>
    </w:p>
    <w:p w14:paraId="5078CD88" w14:textId="18B0DB78" w:rsidR="00772DD5" w:rsidRPr="00772DD5" w:rsidRDefault="00772DD5" w:rsidP="00772DD5">
      <w:pPr>
        <w:pStyle w:val="ListParagraph"/>
        <w:numPr>
          <w:ilvl w:val="0"/>
          <w:numId w:val="4"/>
        </w:numPr>
        <w:spacing w:line="480" w:lineRule="auto"/>
        <w:rPr>
          <w:rFonts w:ascii="Times" w:hAnsi="Times"/>
          <w:b/>
        </w:rPr>
      </w:pPr>
      <w:r>
        <w:rPr>
          <w:rFonts w:ascii="Times" w:hAnsi="Times"/>
        </w:rPr>
        <w:t>Offer job opportunities and or internship to college graduates</w:t>
      </w:r>
    </w:p>
    <w:p w14:paraId="53E03693" w14:textId="77777777" w:rsidR="00772DD5" w:rsidRPr="008F6354" w:rsidRDefault="00772DD5" w:rsidP="00772DD5">
      <w:pPr>
        <w:pStyle w:val="ListParagraph"/>
        <w:ind w:left="1500"/>
        <w:rPr>
          <w:rFonts w:ascii="Times" w:hAnsi="Times"/>
          <w:b/>
        </w:rPr>
      </w:pPr>
    </w:p>
    <w:sectPr w:rsidR="00772DD5" w:rsidRPr="008F6354" w:rsidSect="00B42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9600F"/>
    <w:multiLevelType w:val="hybridMultilevel"/>
    <w:tmpl w:val="DF3C9D86"/>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62187E66"/>
    <w:multiLevelType w:val="hybridMultilevel"/>
    <w:tmpl w:val="E3561E7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9D02102"/>
    <w:multiLevelType w:val="hybridMultilevel"/>
    <w:tmpl w:val="1B82A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16C9B"/>
    <w:multiLevelType w:val="hybridMultilevel"/>
    <w:tmpl w:val="84E83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87"/>
    <w:rsid w:val="001237CB"/>
    <w:rsid w:val="001516AB"/>
    <w:rsid w:val="002535BB"/>
    <w:rsid w:val="002970B2"/>
    <w:rsid w:val="005F5B4C"/>
    <w:rsid w:val="00626787"/>
    <w:rsid w:val="00650AF1"/>
    <w:rsid w:val="007030B0"/>
    <w:rsid w:val="007519BE"/>
    <w:rsid w:val="00772DD5"/>
    <w:rsid w:val="00836C03"/>
    <w:rsid w:val="00844EEB"/>
    <w:rsid w:val="008F6354"/>
    <w:rsid w:val="00B4206F"/>
    <w:rsid w:val="00BF3724"/>
    <w:rsid w:val="00CA04C7"/>
    <w:rsid w:val="00CA3450"/>
    <w:rsid w:val="00E2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12961"/>
  <w15:chartTrackingRefBased/>
  <w15:docId w15:val="{6B24E2CC-2E48-4E4B-8A37-6F08C98B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Luna</dc:creator>
  <cp:keywords/>
  <dc:description/>
  <cp:lastModifiedBy>Anamaria Luna</cp:lastModifiedBy>
  <cp:revision>3</cp:revision>
  <cp:lastPrinted>2019-04-11T02:45:00Z</cp:lastPrinted>
  <dcterms:created xsi:type="dcterms:W3CDTF">2019-04-09T02:00:00Z</dcterms:created>
  <dcterms:modified xsi:type="dcterms:W3CDTF">2019-04-11T02:46:00Z</dcterms:modified>
</cp:coreProperties>
</file>